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AE90AFD" wp14:editId="19574D1A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</w:t>
      </w:r>
      <w:r w:rsidR="00320C1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320C18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JUNIJ 2020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F66E0D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4</w:t>
      </w:r>
      <w:r w:rsidR="00320C18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="00320C18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OŠ</w:t>
      </w:r>
    </w:p>
    <w:p w:rsidR="00353353" w:rsidRDefault="00353353" w:rsidP="0035335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53353" w:rsidRPr="003F54A9" w:rsidRDefault="00353353" w:rsidP="0035335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353353" w:rsidRPr="003F54A9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353353" w:rsidRPr="00717BA5" w:rsidRDefault="00353353" w:rsidP="0035335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C567EF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644"/>
        <w:gridCol w:w="3326"/>
        <w:gridCol w:w="5223"/>
        <w:gridCol w:w="1760"/>
      </w:tblGrid>
      <w:tr w:rsidR="00353353" w:rsidRPr="00671A4A" w:rsidTr="00353353">
        <w:trPr>
          <w:trHeight w:val="68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717BA5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353353" w:rsidRPr="00671A4A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353353" w:rsidRPr="006469FB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  <w:r w:rsidR="0077376F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E677A">
              <w:rPr>
                <w:rFonts w:ascii="Arial" w:eastAsia="Times New Roman" w:hAnsi="Arial" w:cs="Arial"/>
                <w:sz w:val="20"/>
                <w:szCs w:val="20"/>
              </w:rPr>
              <w:t xml:space="preserve">Pletenica (2), kakav (5),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breskev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F142AB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endvič(2,5), banana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Prežganka</w:t>
            </w:r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(2,4),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stefani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pečenka z mešanim mesom v naravni omaki, polnozrnat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kus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kus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, pečene bučke in jajčevci z olivnim oljem, zelena solata z rukolo,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Navadni jogurt(5), jagode</w:t>
            </w:r>
          </w:p>
        </w:tc>
      </w:tr>
      <w:tr w:rsidR="00353353" w:rsidRPr="00671A4A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353353" w:rsidRPr="006469FB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  <w:r w:rsidR="0077376F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Francoski</w:t>
            </w:r>
            <w:r w:rsidRPr="004E677A">
              <w:rPr>
                <w:rFonts w:ascii="Arial" w:eastAsia="Times New Roman" w:hAnsi="Arial" w:cs="Arial"/>
                <w:sz w:val="20"/>
                <w:szCs w:val="20"/>
              </w:rPr>
              <w:t xml:space="preserve"> rogljič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marmelado</w:t>
            </w:r>
            <w:r w:rsidRPr="004E677A">
              <w:rPr>
                <w:rFonts w:ascii="Arial" w:eastAsia="Times New Roman" w:hAnsi="Arial" w:cs="Arial"/>
                <w:sz w:val="20"/>
                <w:szCs w:val="20"/>
              </w:rPr>
              <w:t>(2,5), čaj z medom in limono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F142AB" w:rsidRDefault="00F66E0D" w:rsidP="00F142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Koruzna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(2),polpet z zelenjavo(2,4,5,6,10,11),sveža paprika, bezgov čaj z medom in limono, melona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A3FA1">
              <w:rPr>
                <w:rFonts w:ascii="Arial" w:hAnsi="Arial" w:cs="Arial"/>
                <w:color w:val="000000"/>
                <w:sz w:val="20"/>
                <w:szCs w:val="20"/>
              </w:rPr>
              <w:t xml:space="preserve">Goveja juha z rezanci(2,4),piščančji zrezek po dunajsko(2,4), pražen krompir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čebulo</w:t>
            </w:r>
            <w:r w:rsidRPr="009A3FA1">
              <w:rPr>
                <w:rFonts w:ascii="Arial" w:hAnsi="Arial" w:cs="Arial"/>
                <w:color w:val="000000"/>
                <w:sz w:val="20"/>
                <w:szCs w:val="20"/>
              </w:rPr>
              <w:t>, zelena solata s paradižnikom, sezonsko sadje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marelice</w:t>
            </w:r>
          </w:p>
        </w:tc>
      </w:tr>
      <w:tr w:rsidR="00353353" w:rsidRPr="00671A4A" w:rsidTr="00353353">
        <w:trPr>
          <w:trHeight w:val="148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469FB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353353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</w:t>
            </w:r>
            <w:r w:rsidR="0077376F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353353" w:rsidRPr="00572A52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>Musli</w:t>
            </w:r>
            <w:proofErr w:type="spellEnd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 xml:space="preserve"> s sadjem(2,3), mleko(5),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Buhtelj z marmelado(2,4,5),mleko(5)</w:t>
            </w:r>
            <w:r w:rsidRPr="00503EC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marelice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330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Fižolova juha(2,4,5), kruh(2), sladoled(2,4,5)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Ržena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češnje</w:t>
            </w:r>
          </w:p>
        </w:tc>
      </w:tr>
      <w:tr w:rsidR="00353353" w:rsidRPr="00671A4A" w:rsidTr="00353353">
        <w:trPr>
          <w:trHeight w:val="116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353353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</w:t>
            </w:r>
            <w:r w:rsidR="0077376F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353353" w:rsidRPr="00350CF7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671A4A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</w:tr>
      <w:tr w:rsidR="00353353" w:rsidRPr="00671A4A" w:rsidTr="00353353">
        <w:trPr>
          <w:trHeight w:val="151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Default="0035335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353353" w:rsidRPr="006469FB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</w:t>
            </w:r>
            <w:r w:rsidR="0077376F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35335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1D0788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353" w:rsidRPr="001D0788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1D0788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POČITNICE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353" w:rsidRPr="001D0788" w:rsidRDefault="00F66E0D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</w:tr>
    </w:tbl>
    <w:p w:rsidR="00353353" w:rsidRPr="00344691" w:rsidRDefault="00353353" w:rsidP="00353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24"/>
          <w:szCs w:val="24"/>
          <w:lang w:eastAsia="sl-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353353" w:rsidRPr="00380FC4" w:rsidTr="0064757D">
        <w:tc>
          <w:tcPr>
            <w:tcW w:w="15446" w:type="dxa"/>
            <w:gridSpan w:val="2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353353" w:rsidRPr="00380FC4" w:rsidTr="0064757D">
        <w:trPr>
          <w:trHeight w:val="288"/>
        </w:trPr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353353" w:rsidRPr="00380FC4" w:rsidTr="0064757D"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353353" w:rsidRPr="00380FC4" w:rsidTr="0064757D">
        <w:trPr>
          <w:trHeight w:val="141"/>
        </w:trPr>
        <w:tc>
          <w:tcPr>
            <w:tcW w:w="38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353353" w:rsidRPr="00380FC4" w:rsidRDefault="0035335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344691"/>
    <w:sectPr w:rsidR="006A7B3B" w:rsidSect="003533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3"/>
    <w:rsid w:val="00042510"/>
    <w:rsid w:val="00136907"/>
    <w:rsid w:val="00270DAC"/>
    <w:rsid w:val="00320C18"/>
    <w:rsid w:val="00330639"/>
    <w:rsid w:val="00344691"/>
    <w:rsid w:val="00353353"/>
    <w:rsid w:val="0077376F"/>
    <w:rsid w:val="008928EE"/>
    <w:rsid w:val="008B28FF"/>
    <w:rsid w:val="00C567EF"/>
    <w:rsid w:val="00D526E1"/>
    <w:rsid w:val="00D80326"/>
    <w:rsid w:val="00F142AB"/>
    <w:rsid w:val="00F5625E"/>
    <w:rsid w:val="00F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E8C"/>
  <w15:chartTrackingRefBased/>
  <w15:docId w15:val="{EBFDC781-EF55-4AA2-B412-75702F4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33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3</cp:revision>
  <cp:lastPrinted>2020-06-21T19:06:00Z</cp:lastPrinted>
  <dcterms:created xsi:type="dcterms:W3CDTF">2020-06-16T07:19:00Z</dcterms:created>
  <dcterms:modified xsi:type="dcterms:W3CDTF">2020-06-21T19:08:00Z</dcterms:modified>
</cp:coreProperties>
</file>